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877A" w14:textId="77777777" w:rsidR="004801D9" w:rsidRDefault="00D3729B" w:rsidP="004801D9">
      <w:bookmarkStart w:id="0" w:name="_Hlk79566757"/>
      <w:r>
        <w:t xml:space="preserve">                              </w:t>
      </w:r>
      <w:r w:rsidR="00687CB0">
        <w:t xml:space="preserve">                   </w:t>
      </w:r>
      <w:r>
        <w:object w:dxaOrig="3381" w:dyaOrig="1781" w14:anchorId="38B2703D">
          <v:rect id="rectole0000000000" o:spid="_x0000_i1025" style="width:135.6pt;height:73.2pt" o:ole="" o:preferrelative="t" stroked="f">
            <v:imagedata r:id="rId6" o:title=""/>
          </v:rect>
          <o:OLEObject Type="Embed" ProgID="StaticMetafile" ShapeID="rectole0000000000" DrawAspect="Content" ObjectID="_1703329971" r:id="rId7"/>
        </w:object>
      </w:r>
      <w:bookmarkEnd w:id="0"/>
      <w:r>
        <w:rPr>
          <w:b/>
          <w:noProof/>
          <w:sz w:val="52"/>
          <w:szCs w:val="52"/>
        </w:rPr>
        <w:drawing>
          <wp:inline distT="0" distB="0" distL="0" distR="0" wp14:anchorId="2467CB67" wp14:editId="3CF2EEC8">
            <wp:extent cx="1393190" cy="975155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16" cy="10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79566850"/>
    </w:p>
    <w:p w14:paraId="10DE9A8F" w14:textId="463C69DB" w:rsidR="004801D9" w:rsidRPr="004801D9" w:rsidRDefault="004801D9" w:rsidP="004801D9">
      <w:r>
        <w:t xml:space="preserve">                                                    </w:t>
      </w:r>
      <w:r w:rsidR="00D3729B" w:rsidRPr="001F77E1">
        <w:rPr>
          <w:rFonts w:ascii="Segoe Print" w:eastAsia="Segoe Print" w:hAnsi="Segoe Print" w:cs="Segoe Print"/>
          <w:b/>
          <w:color w:val="C0504D"/>
        </w:rPr>
        <w:t xml:space="preserve">a </w:t>
      </w:r>
      <w:r w:rsidR="00D3729B" w:rsidRPr="001F77E1">
        <w:rPr>
          <w:rFonts w:ascii="Segoe Print" w:eastAsia="Segoe Print" w:hAnsi="Segoe Print" w:cs="Segoe Print"/>
          <w:b/>
          <w:color w:val="004DBB"/>
        </w:rPr>
        <w:t xml:space="preserve">Creative Classic Foods </w:t>
      </w:r>
      <w:r w:rsidR="00D3729B">
        <w:rPr>
          <w:rFonts w:ascii="Segoe Print" w:eastAsia="Segoe Print" w:hAnsi="Segoe Print" w:cs="Segoe Print"/>
          <w:b/>
          <w:color w:val="C0504D"/>
        </w:rPr>
        <w:t>P</w:t>
      </w:r>
      <w:r w:rsidR="00D3729B" w:rsidRPr="001F77E1">
        <w:rPr>
          <w:rFonts w:ascii="Segoe Print" w:eastAsia="Segoe Print" w:hAnsi="Segoe Print" w:cs="Segoe Print"/>
          <w:b/>
          <w:color w:val="C0504D"/>
        </w:rPr>
        <w:t xml:space="preserve">lant </w:t>
      </w:r>
      <w:r w:rsidR="00D3729B">
        <w:rPr>
          <w:rFonts w:ascii="Segoe Print" w:eastAsia="Segoe Print" w:hAnsi="Segoe Print" w:cs="Segoe Print"/>
          <w:b/>
          <w:color w:val="C0504D"/>
        </w:rPr>
        <w:t>B</w:t>
      </w:r>
      <w:r w:rsidR="00D3729B" w:rsidRPr="001F77E1">
        <w:rPr>
          <w:rFonts w:ascii="Segoe Print" w:eastAsia="Segoe Print" w:hAnsi="Segoe Print" w:cs="Segoe Print"/>
          <w:b/>
          <w:color w:val="C0504D"/>
        </w:rPr>
        <w:t>ased line</w:t>
      </w:r>
      <w:bookmarkEnd w:id="1"/>
    </w:p>
    <w:p w14:paraId="45C30361" w14:textId="4E042A7B" w:rsidR="00D3729B" w:rsidRPr="004801D9" w:rsidRDefault="00D3729B" w:rsidP="004801D9">
      <w:pPr>
        <w:spacing w:line="240" w:lineRule="auto"/>
        <w:rPr>
          <w:rFonts w:ascii="Segoe Print" w:eastAsia="Segoe Print" w:hAnsi="Segoe Print" w:cs="Segoe Print"/>
          <w:b/>
          <w:color w:val="C0504D"/>
        </w:rPr>
      </w:pPr>
      <w:r w:rsidRPr="004801D9">
        <w:rPr>
          <w:rFonts w:ascii="Segoe Print" w:eastAsia="Segoe Print" w:hAnsi="Segoe Print" w:cs="Segoe Print"/>
          <w:b/>
          <w:color w:val="538135" w:themeColor="accent6" w:themeShade="BF"/>
          <w:sz w:val="32"/>
          <w:szCs w:val="32"/>
          <w:u w:val="single"/>
        </w:rPr>
        <w:t xml:space="preserve">PLANT BASED </w:t>
      </w:r>
      <w:r w:rsidRPr="004801D9">
        <w:rPr>
          <w:rFonts w:ascii="Segoe Print" w:eastAsia="Segoe Print" w:hAnsi="Segoe Print" w:cs="Segoe Print"/>
          <w:b/>
          <w:sz w:val="32"/>
          <w:szCs w:val="32"/>
          <w:u w:val="single"/>
        </w:rPr>
        <w:t>-CASE READY SPECS {GRAB-N-GO}</w:t>
      </w:r>
    </w:p>
    <w:p w14:paraId="4A61709E" w14:textId="3BA713F6" w:rsidR="00D3729B" w:rsidRPr="00D3729B" w:rsidRDefault="00D3729B">
      <w:pPr>
        <w:rPr>
          <w:b/>
          <w:bCs/>
        </w:rPr>
      </w:pPr>
      <w:r w:rsidRPr="00D3729B">
        <w:rPr>
          <w:b/>
          <w:bCs/>
        </w:rPr>
        <w:t xml:space="preserve">ITEM                                       </w:t>
      </w:r>
      <w:r>
        <w:rPr>
          <w:b/>
          <w:bCs/>
        </w:rPr>
        <w:t xml:space="preserve">                      </w:t>
      </w:r>
      <w:r w:rsidRPr="00D3729B">
        <w:rPr>
          <w:b/>
          <w:bCs/>
        </w:rPr>
        <w:t xml:space="preserve">UNIT SIZE                             UNIT COST     CASE </w:t>
      </w:r>
      <w:r w:rsidR="00E15ECC">
        <w:rPr>
          <w:b/>
          <w:bCs/>
        </w:rPr>
        <w:t>COUNT            CASE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2306"/>
        <w:gridCol w:w="1037"/>
        <w:gridCol w:w="1359"/>
        <w:gridCol w:w="1604"/>
      </w:tblGrid>
      <w:tr w:rsidR="00E15ECC" w14:paraId="7841C7B7" w14:textId="1972FEFD" w:rsidTr="00BA640F">
        <w:tc>
          <w:tcPr>
            <w:tcW w:w="3237" w:type="dxa"/>
          </w:tcPr>
          <w:p w14:paraId="7A980F25" w14:textId="4558A331" w:rsidR="00E15ECC" w:rsidRDefault="00E15ECC">
            <w:r>
              <w:t>CHILI CON CARNE</w:t>
            </w:r>
          </w:p>
        </w:tc>
        <w:tc>
          <w:tcPr>
            <w:tcW w:w="2518" w:type="dxa"/>
          </w:tcPr>
          <w:p w14:paraId="3689F0EF" w14:textId="085BF2FE" w:rsidR="00E15ECC" w:rsidRDefault="00E15ECC">
            <w:r>
              <w:t>1 PC – 16OZ</w:t>
            </w:r>
          </w:p>
        </w:tc>
        <w:tc>
          <w:tcPr>
            <w:tcW w:w="1080" w:type="dxa"/>
          </w:tcPr>
          <w:p w14:paraId="64ECC947" w14:textId="3227913E" w:rsidR="00E15ECC" w:rsidRDefault="00E15ECC">
            <w:r>
              <w:t>$4.25</w:t>
            </w:r>
          </w:p>
        </w:tc>
        <w:tc>
          <w:tcPr>
            <w:tcW w:w="1440" w:type="dxa"/>
          </w:tcPr>
          <w:p w14:paraId="6AF29B6E" w14:textId="686E8965" w:rsidR="00E15ECC" w:rsidRDefault="00E15ECC">
            <w:r>
              <w:t>8 UNITS</w:t>
            </w:r>
          </w:p>
        </w:tc>
        <w:tc>
          <w:tcPr>
            <w:tcW w:w="1710" w:type="dxa"/>
          </w:tcPr>
          <w:p w14:paraId="6BACFCC9" w14:textId="573EF27D" w:rsidR="00E15ECC" w:rsidRDefault="00E15ECC">
            <w:r>
              <w:t>$34.00</w:t>
            </w:r>
          </w:p>
        </w:tc>
      </w:tr>
      <w:tr w:rsidR="00E15ECC" w14:paraId="26819A0E" w14:textId="77777777" w:rsidTr="00BA640F">
        <w:tc>
          <w:tcPr>
            <w:tcW w:w="3237" w:type="dxa"/>
          </w:tcPr>
          <w:p w14:paraId="1404400F" w14:textId="7E32A49A" w:rsidR="00E15ECC" w:rsidRDefault="00E15ECC">
            <w:r>
              <w:t>BEEF QUESADILLA</w:t>
            </w:r>
          </w:p>
        </w:tc>
        <w:tc>
          <w:tcPr>
            <w:tcW w:w="2518" w:type="dxa"/>
          </w:tcPr>
          <w:p w14:paraId="021A4656" w14:textId="30FF1A08" w:rsidR="00E15ECC" w:rsidRDefault="00E15ECC">
            <w:r>
              <w:t>1 PC – 16 OZ</w:t>
            </w:r>
          </w:p>
        </w:tc>
        <w:tc>
          <w:tcPr>
            <w:tcW w:w="1080" w:type="dxa"/>
          </w:tcPr>
          <w:p w14:paraId="4508FE46" w14:textId="0386DADC" w:rsidR="00E15ECC" w:rsidRDefault="00E15ECC">
            <w:r>
              <w:t>$2.55</w:t>
            </w:r>
          </w:p>
        </w:tc>
        <w:tc>
          <w:tcPr>
            <w:tcW w:w="1440" w:type="dxa"/>
          </w:tcPr>
          <w:p w14:paraId="050FA3A5" w14:textId="30248434" w:rsidR="00E15ECC" w:rsidRDefault="00E15ECC">
            <w:r>
              <w:t>8 UNITS</w:t>
            </w:r>
          </w:p>
        </w:tc>
        <w:tc>
          <w:tcPr>
            <w:tcW w:w="1710" w:type="dxa"/>
          </w:tcPr>
          <w:p w14:paraId="44059DC0" w14:textId="4F27A382" w:rsidR="00E15ECC" w:rsidRDefault="00E15ECC">
            <w:r>
              <w:t>$20.40</w:t>
            </w:r>
          </w:p>
        </w:tc>
      </w:tr>
      <w:tr w:rsidR="00E15ECC" w14:paraId="3D7FE753" w14:textId="77777777" w:rsidTr="00BA640F">
        <w:tc>
          <w:tcPr>
            <w:tcW w:w="3237" w:type="dxa"/>
          </w:tcPr>
          <w:p w14:paraId="6E07C295" w14:textId="79204ED3" w:rsidR="00E15ECC" w:rsidRDefault="00E15ECC">
            <w:r>
              <w:t>CHICKEN QUESADILLA</w:t>
            </w:r>
          </w:p>
        </w:tc>
        <w:tc>
          <w:tcPr>
            <w:tcW w:w="2518" w:type="dxa"/>
          </w:tcPr>
          <w:p w14:paraId="3AC0C497" w14:textId="22303D75" w:rsidR="00E15ECC" w:rsidRDefault="00E15ECC">
            <w:r>
              <w:t>1 PC – 16 OZ</w:t>
            </w:r>
          </w:p>
        </w:tc>
        <w:tc>
          <w:tcPr>
            <w:tcW w:w="1080" w:type="dxa"/>
          </w:tcPr>
          <w:p w14:paraId="1042B571" w14:textId="052A9821" w:rsidR="00E15ECC" w:rsidRDefault="00E15ECC">
            <w:r>
              <w:t>$2.55</w:t>
            </w:r>
          </w:p>
        </w:tc>
        <w:tc>
          <w:tcPr>
            <w:tcW w:w="1440" w:type="dxa"/>
          </w:tcPr>
          <w:p w14:paraId="6A3768B2" w14:textId="42837EC3" w:rsidR="00E15ECC" w:rsidRDefault="00E15ECC">
            <w:r>
              <w:t>8 UNITS</w:t>
            </w:r>
          </w:p>
        </w:tc>
        <w:tc>
          <w:tcPr>
            <w:tcW w:w="1710" w:type="dxa"/>
          </w:tcPr>
          <w:p w14:paraId="6AB85ACA" w14:textId="4C63D582" w:rsidR="00E15ECC" w:rsidRDefault="00E15ECC">
            <w:r>
              <w:t>$20.40</w:t>
            </w:r>
          </w:p>
        </w:tc>
      </w:tr>
      <w:tr w:rsidR="00E15ECC" w14:paraId="4B3464E2" w14:textId="77777777" w:rsidTr="00BA640F">
        <w:tc>
          <w:tcPr>
            <w:tcW w:w="3237" w:type="dxa"/>
          </w:tcPr>
          <w:p w14:paraId="57F8D00A" w14:textId="77313D0E" w:rsidR="00E15ECC" w:rsidRDefault="00E15ECC">
            <w:r>
              <w:t>BEEF EMPLANTNADA</w:t>
            </w:r>
          </w:p>
        </w:tc>
        <w:tc>
          <w:tcPr>
            <w:tcW w:w="2518" w:type="dxa"/>
          </w:tcPr>
          <w:p w14:paraId="7F51EDD0" w14:textId="66F1025B" w:rsidR="00E15ECC" w:rsidRDefault="00E15ECC">
            <w:r>
              <w:t>2 PC/4 OZ – 8 OZ PKG</w:t>
            </w:r>
          </w:p>
        </w:tc>
        <w:tc>
          <w:tcPr>
            <w:tcW w:w="1080" w:type="dxa"/>
          </w:tcPr>
          <w:p w14:paraId="051D5122" w14:textId="2B6BA27F" w:rsidR="00E15ECC" w:rsidRDefault="00E15ECC">
            <w:r>
              <w:t>$3.35</w:t>
            </w:r>
          </w:p>
        </w:tc>
        <w:tc>
          <w:tcPr>
            <w:tcW w:w="1440" w:type="dxa"/>
          </w:tcPr>
          <w:p w14:paraId="50BE2F89" w14:textId="2481708B" w:rsidR="00E15ECC" w:rsidRDefault="00E15ECC">
            <w:r>
              <w:t>8 UNITS</w:t>
            </w:r>
          </w:p>
        </w:tc>
        <w:tc>
          <w:tcPr>
            <w:tcW w:w="1710" w:type="dxa"/>
          </w:tcPr>
          <w:p w14:paraId="2B327EBA" w14:textId="45E45F62" w:rsidR="00E15ECC" w:rsidRDefault="00E15ECC">
            <w:r>
              <w:t>$26.80</w:t>
            </w:r>
          </w:p>
        </w:tc>
      </w:tr>
      <w:tr w:rsidR="00E15ECC" w14:paraId="28043EB3" w14:textId="77777777" w:rsidTr="00BA640F">
        <w:tc>
          <w:tcPr>
            <w:tcW w:w="3237" w:type="dxa"/>
          </w:tcPr>
          <w:p w14:paraId="065F17D1" w14:textId="2517735C" w:rsidR="00E15ECC" w:rsidRDefault="00E15ECC">
            <w:r>
              <w:t>CHICKEN EMPLANTNADA</w:t>
            </w:r>
          </w:p>
        </w:tc>
        <w:tc>
          <w:tcPr>
            <w:tcW w:w="2518" w:type="dxa"/>
          </w:tcPr>
          <w:p w14:paraId="09215B4F" w14:textId="48BDC882" w:rsidR="00E15ECC" w:rsidRDefault="00E15ECC">
            <w:r>
              <w:t>2 PC/4 OZ – 8 OZ PKG</w:t>
            </w:r>
          </w:p>
        </w:tc>
        <w:tc>
          <w:tcPr>
            <w:tcW w:w="1080" w:type="dxa"/>
          </w:tcPr>
          <w:p w14:paraId="5FB8A9E2" w14:textId="04123F34" w:rsidR="00E15ECC" w:rsidRDefault="00E15ECC">
            <w:r>
              <w:t>$3.35</w:t>
            </w:r>
          </w:p>
        </w:tc>
        <w:tc>
          <w:tcPr>
            <w:tcW w:w="1440" w:type="dxa"/>
          </w:tcPr>
          <w:p w14:paraId="4A5A282E" w14:textId="0700E61B" w:rsidR="00E15ECC" w:rsidRDefault="00E15ECC">
            <w:r>
              <w:t>8 UNITS</w:t>
            </w:r>
          </w:p>
        </w:tc>
        <w:tc>
          <w:tcPr>
            <w:tcW w:w="1710" w:type="dxa"/>
          </w:tcPr>
          <w:p w14:paraId="7FC447D2" w14:textId="1A32B258" w:rsidR="00E15ECC" w:rsidRDefault="00E15ECC">
            <w:r>
              <w:t>$26.80</w:t>
            </w:r>
          </w:p>
        </w:tc>
      </w:tr>
      <w:tr w:rsidR="00E15ECC" w14:paraId="42A7156D" w14:textId="77777777" w:rsidTr="00BA640F">
        <w:tc>
          <w:tcPr>
            <w:tcW w:w="3237" w:type="dxa"/>
          </w:tcPr>
          <w:p w14:paraId="139D686A" w14:textId="33FD7432" w:rsidR="00E15ECC" w:rsidRDefault="00E15ECC">
            <w:r>
              <w:t>PORK EMPLANTNADA</w:t>
            </w:r>
          </w:p>
        </w:tc>
        <w:tc>
          <w:tcPr>
            <w:tcW w:w="2518" w:type="dxa"/>
          </w:tcPr>
          <w:p w14:paraId="18BB7896" w14:textId="61631E3B" w:rsidR="00E15ECC" w:rsidRDefault="00E15ECC">
            <w:r>
              <w:t>2 PC</w:t>
            </w:r>
            <w:r w:rsidR="00FE6D75">
              <w:t>/4 OZ – 8 OZ PKG</w:t>
            </w:r>
          </w:p>
        </w:tc>
        <w:tc>
          <w:tcPr>
            <w:tcW w:w="1080" w:type="dxa"/>
          </w:tcPr>
          <w:p w14:paraId="6B0DD04E" w14:textId="0118749F" w:rsidR="00E15ECC" w:rsidRDefault="00FE6D75">
            <w:r>
              <w:t>$3.35</w:t>
            </w:r>
          </w:p>
        </w:tc>
        <w:tc>
          <w:tcPr>
            <w:tcW w:w="1440" w:type="dxa"/>
          </w:tcPr>
          <w:p w14:paraId="0BFD3AEC" w14:textId="327B88AD" w:rsidR="00E15ECC" w:rsidRDefault="00FE6D75">
            <w:r>
              <w:t>8 UNITS</w:t>
            </w:r>
          </w:p>
        </w:tc>
        <w:tc>
          <w:tcPr>
            <w:tcW w:w="1710" w:type="dxa"/>
          </w:tcPr>
          <w:p w14:paraId="0CCA2982" w14:textId="04767731" w:rsidR="00E15ECC" w:rsidRDefault="00FE6D75">
            <w:r>
              <w:t>$26.80</w:t>
            </w:r>
          </w:p>
        </w:tc>
      </w:tr>
      <w:tr w:rsidR="00FE6D75" w14:paraId="3A895CE5" w14:textId="77777777" w:rsidTr="00BA640F">
        <w:tc>
          <w:tcPr>
            <w:tcW w:w="3237" w:type="dxa"/>
          </w:tcPr>
          <w:p w14:paraId="6E9AF1EB" w14:textId="0623C8C9" w:rsidR="00FE6D75" w:rsidRDefault="00FE6D75">
            <w:r>
              <w:t>CHORIZO EMPLANTNADA</w:t>
            </w:r>
          </w:p>
        </w:tc>
        <w:tc>
          <w:tcPr>
            <w:tcW w:w="2518" w:type="dxa"/>
          </w:tcPr>
          <w:p w14:paraId="493FBA75" w14:textId="090AD4E9" w:rsidR="00FE6D75" w:rsidRDefault="00FE6D75">
            <w:r>
              <w:t>2 PC/4 OZ – 8 OZ PKG</w:t>
            </w:r>
          </w:p>
        </w:tc>
        <w:tc>
          <w:tcPr>
            <w:tcW w:w="1080" w:type="dxa"/>
          </w:tcPr>
          <w:p w14:paraId="2CE0FE89" w14:textId="3AEA0915" w:rsidR="00FE6D75" w:rsidRDefault="00FE6D75">
            <w:r>
              <w:t>$3.35</w:t>
            </w:r>
          </w:p>
        </w:tc>
        <w:tc>
          <w:tcPr>
            <w:tcW w:w="1440" w:type="dxa"/>
          </w:tcPr>
          <w:p w14:paraId="4E91940D" w14:textId="63F986A3" w:rsidR="00FE6D75" w:rsidRDefault="00FE6D75">
            <w:r>
              <w:t>8 UNITS</w:t>
            </w:r>
          </w:p>
        </w:tc>
        <w:tc>
          <w:tcPr>
            <w:tcW w:w="1710" w:type="dxa"/>
          </w:tcPr>
          <w:p w14:paraId="41E99F19" w14:textId="32223B06" w:rsidR="00FE6D75" w:rsidRDefault="00FE6D75">
            <w:r>
              <w:t>$26.80</w:t>
            </w:r>
          </w:p>
        </w:tc>
      </w:tr>
      <w:tr w:rsidR="00FE6D75" w14:paraId="4730954B" w14:textId="77777777" w:rsidTr="00BA640F">
        <w:tc>
          <w:tcPr>
            <w:tcW w:w="3237" w:type="dxa"/>
          </w:tcPr>
          <w:p w14:paraId="5555EF34" w14:textId="5C8A5A47" w:rsidR="00FE6D75" w:rsidRDefault="00FE6D75">
            <w:r>
              <w:t>CHICKEN ENCHILADA</w:t>
            </w:r>
          </w:p>
        </w:tc>
        <w:tc>
          <w:tcPr>
            <w:tcW w:w="2518" w:type="dxa"/>
          </w:tcPr>
          <w:p w14:paraId="5CC683DE" w14:textId="2D723083" w:rsidR="00FE6D75" w:rsidRDefault="00FE6D75">
            <w:r>
              <w:t>2 PC/5 OZ – 10 OZ PKG</w:t>
            </w:r>
          </w:p>
        </w:tc>
        <w:tc>
          <w:tcPr>
            <w:tcW w:w="1080" w:type="dxa"/>
          </w:tcPr>
          <w:p w14:paraId="46BDBDA8" w14:textId="77D88367" w:rsidR="00FE6D75" w:rsidRDefault="00FE6D75">
            <w:r>
              <w:t>$3.21</w:t>
            </w:r>
          </w:p>
        </w:tc>
        <w:tc>
          <w:tcPr>
            <w:tcW w:w="1440" w:type="dxa"/>
          </w:tcPr>
          <w:p w14:paraId="78219FFB" w14:textId="681D1E0F" w:rsidR="00FE6D75" w:rsidRDefault="00FE6D75">
            <w:r>
              <w:t>6 UNITS</w:t>
            </w:r>
          </w:p>
        </w:tc>
        <w:tc>
          <w:tcPr>
            <w:tcW w:w="1710" w:type="dxa"/>
          </w:tcPr>
          <w:p w14:paraId="3D036B1A" w14:textId="7D893E42" w:rsidR="00FE6D75" w:rsidRDefault="00FE6D75">
            <w:r>
              <w:t>$19.26</w:t>
            </w:r>
          </w:p>
        </w:tc>
      </w:tr>
      <w:tr w:rsidR="00FE6D75" w14:paraId="6FB3396E" w14:textId="77777777" w:rsidTr="00BA640F">
        <w:tc>
          <w:tcPr>
            <w:tcW w:w="3237" w:type="dxa"/>
          </w:tcPr>
          <w:p w14:paraId="02DFF18C" w14:textId="5239DA23" w:rsidR="00FE6D75" w:rsidRDefault="00FE6D75">
            <w:r>
              <w:t>PORK TAMALE</w:t>
            </w:r>
          </w:p>
        </w:tc>
        <w:tc>
          <w:tcPr>
            <w:tcW w:w="2518" w:type="dxa"/>
          </w:tcPr>
          <w:p w14:paraId="6442326B" w14:textId="460F2C44" w:rsidR="00FE6D75" w:rsidRDefault="00FE6D75">
            <w:r>
              <w:t>1 PC/11 OZ – 11 OZ PKG</w:t>
            </w:r>
          </w:p>
        </w:tc>
        <w:tc>
          <w:tcPr>
            <w:tcW w:w="1080" w:type="dxa"/>
          </w:tcPr>
          <w:p w14:paraId="5A95134E" w14:textId="4ED4583E" w:rsidR="00FE6D75" w:rsidRDefault="00FE6D75">
            <w:r>
              <w:t>$3.58</w:t>
            </w:r>
          </w:p>
        </w:tc>
        <w:tc>
          <w:tcPr>
            <w:tcW w:w="1440" w:type="dxa"/>
          </w:tcPr>
          <w:p w14:paraId="24127F6A" w14:textId="171996FF" w:rsidR="00FE6D75" w:rsidRDefault="00FE6D75">
            <w:r>
              <w:t>8 UNITS</w:t>
            </w:r>
          </w:p>
        </w:tc>
        <w:tc>
          <w:tcPr>
            <w:tcW w:w="1710" w:type="dxa"/>
          </w:tcPr>
          <w:p w14:paraId="74AEC472" w14:textId="52957F7F" w:rsidR="00FE6D75" w:rsidRDefault="00FE6D75">
            <w:r>
              <w:t>$28.60</w:t>
            </w:r>
          </w:p>
        </w:tc>
      </w:tr>
      <w:tr w:rsidR="00FE6D75" w14:paraId="66443BFD" w14:textId="77777777" w:rsidTr="00BA640F">
        <w:tc>
          <w:tcPr>
            <w:tcW w:w="3237" w:type="dxa"/>
          </w:tcPr>
          <w:p w14:paraId="6D3890B0" w14:textId="764EC6B5" w:rsidR="00FE6D75" w:rsidRDefault="00FE6D75">
            <w:r>
              <w:t>CHICKEN POT PIE</w:t>
            </w:r>
          </w:p>
        </w:tc>
        <w:tc>
          <w:tcPr>
            <w:tcW w:w="2518" w:type="dxa"/>
          </w:tcPr>
          <w:p w14:paraId="2E13A547" w14:textId="0D8A8936" w:rsidR="00FE6D75" w:rsidRDefault="00FE6D75">
            <w:r>
              <w:t>1 PC/10 OZ – 10 OZ PKG</w:t>
            </w:r>
          </w:p>
        </w:tc>
        <w:tc>
          <w:tcPr>
            <w:tcW w:w="1080" w:type="dxa"/>
          </w:tcPr>
          <w:p w14:paraId="42B859A7" w14:textId="104E38D4" w:rsidR="00FE6D75" w:rsidRDefault="00FE6D75">
            <w:r>
              <w:t>$4.42</w:t>
            </w:r>
          </w:p>
        </w:tc>
        <w:tc>
          <w:tcPr>
            <w:tcW w:w="1440" w:type="dxa"/>
          </w:tcPr>
          <w:p w14:paraId="355432BC" w14:textId="08A83716" w:rsidR="00FE6D75" w:rsidRDefault="00FE6D75">
            <w:r>
              <w:t>6 UNITS</w:t>
            </w:r>
          </w:p>
        </w:tc>
        <w:tc>
          <w:tcPr>
            <w:tcW w:w="1710" w:type="dxa"/>
          </w:tcPr>
          <w:p w14:paraId="7A2B32AE" w14:textId="16594957" w:rsidR="00FE6D75" w:rsidRDefault="00FE6D75">
            <w:r>
              <w:t>$</w:t>
            </w:r>
            <w:r w:rsidR="00574CB5">
              <w:t>26.50</w:t>
            </w:r>
          </w:p>
        </w:tc>
      </w:tr>
    </w:tbl>
    <w:p w14:paraId="22D2A8CD" w14:textId="77777777" w:rsidR="00DD704F" w:rsidRDefault="00687CB0">
      <w:pPr>
        <w:rPr>
          <w:rFonts w:ascii="Segoe Print" w:eastAsia="Segoe Print" w:hAnsi="Segoe Print" w:cs="Segoe Print"/>
          <w:b/>
          <w:color w:val="538135" w:themeColor="accent6" w:themeShade="BF"/>
          <w:sz w:val="36"/>
          <w:szCs w:val="36"/>
          <w:u w:val="single"/>
        </w:rPr>
      </w:pPr>
      <w:r>
        <w:rPr>
          <w:rFonts w:ascii="Segoe Print" w:eastAsia="Segoe Print" w:hAnsi="Segoe Print" w:cs="Segoe Print"/>
          <w:b/>
          <w:color w:val="538135" w:themeColor="accent6" w:themeShade="BF"/>
          <w:sz w:val="36"/>
          <w:szCs w:val="36"/>
          <w:u w:val="single"/>
        </w:rPr>
        <w:t xml:space="preserve">       </w:t>
      </w:r>
    </w:p>
    <w:p w14:paraId="1F72953B" w14:textId="0293C493" w:rsidR="00687CB0" w:rsidRDefault="00DD704F">
      <w:pPr>
        <w:rPr>
          <w:rFonts w:ascii="Segoe Print" w:eastAsia="Segoe Print" w:hAnsi="Segoe Print" w:cs="Segoe Print"/>
          <w:b/>
          <w:sz w:val="36"/>
          <w:szCs w:val="36"/>
          <w:u w:val="single"/>
        </w:rPr>
      </w:pPr>
      <w:r>
        <w:rPr>
          <w:rFonts w:ascii="Segoe Print" w:eastAsia="Segoe Print" w:hAnsi="Segoe Print" w:cs="Segoe Print"/>
          <w:b/>
          <w:color w:val="538135" w:themeColor="accent6" w:themeShade="BF"/>
          <w:sz w:val="36"/>
          <w:szCs w:val="36"/>
          <w:u w:val="single"/>
        </w:rPr>
        <w:t xml:space="preserve">   </w:t>
      </w:r>
      <w:r w:rsidR="00574CB5" w:rsidRPr="003459CE">
        <w:rPr>
          <w:rFonts w:ascii="Segoe Print" w:eastAsia="Segoe Print" w:hAnsi="Segoe Print" w:cs="Segoe Print"/>
          <w:b/>
          <w:color w:val="538135" w:themeColor="accent6" w:themeShade="BF"/>
          <w:sz w:val="36"/>
          <w:szCs w:val="36"/>
          <w:u w:val="single"/>
        </w:rPr>
        <w:t>PLANT BASED</w:t>
      </w:r>
      <w:r w:rsidR="00574CB5" w:rsidRPr="00C71536">
        <w:rPr>
          <w:rFonts w:ascii="Segoe Print" w:eastAsia="Segoe Print" w:hAnsi="Segoe Print" w:cs="Segoe Print"/>
          <w:b/>
          <w:color w:val="538135" w:themeColor="accent6" w:themeShade="BF"/>
          <w:u w:val="single"/>
        </w:rPr>
        <w:t xml:space="preserve"> </w:t>
      </w:r>
      <w:r w:rsidR="00574CB5">
        <w:rPr>
          <w:rFonts w:ascii="Segoe Print" w:eastAsia="Segoe Print" w:hAnsi="Segoe Print" w:cs="Segoe Print"/>
          <w:b/>
          <w:sz w:val="36"/>
          <w:szCs w:val="36"/>
          <w:u w:val="single"/>
        </w:rPr>
        <w:t>-</w:t>
      </w:r>
      <w:r w:rsidR="00574CB5">
        <w:rPr>
          <w:rFonts w:ascii="Segoe Print" w:eastAsia="Segoe Print" w:hAnsi="Segoe Print" w:cs="Segoe Print"/>
          <w:b/>
          <w:sz w:val="36"/>
          <w:szCs w:val="36"/>
          <w:u w:val="single"/>
        </w:rPr>
        <w:t>FOOD SERVICE</w:t>
      </w:r>
      <w:r w:rsidR="00574CB5">
        <w:rPr>
          <w:rFonts w:ascii="Segoe Print" w:eastAsia="Segoe Print" w:hAnsi="Segoe Print" w:cs="Segoe Print"/>
          <w:b/>
          <w:sz w:val="36"/>
          <w:szCs w:val="36"/>
          <w:u w:val="single"/>
        </w:rPr>
        <w:t xml:space="preserve"> </w:t>
      </w:r>
      <w:r w:rsidR="00574CB5">
        <w:rPr>
          <w:rFonts w:ascii="Segoe Print" w:eastAsia="Segoe Print" w:hAnsi="Segoe Print" w:cs="Segoe Print"/>
          <w:b/>
          <w:sz w:val="36"/>
          <w:szCs w:val="36"/>
          <w:u w:val="single"/>
        </w:rPr>
        <w:t>PACKAGING</w:t>
      </w:r>
    </w:p>
    <w:p w14:paraId="66F9C752" w14:textId="5332F8B1" w:rsidR="00574CB5" w:rsidRPr="00BA640F" w:rsidRDefault="00574CB5">
      <w:pPr>
        <w:rPr>
          <w:rFonts w:ascii="Segoe Print" w:eastAsia="Segoe Print" w:hAnsi="Segoe Print" w:cs="Segoe Print"/>
          <w:b/>
          <w:sz w:val="20"/>
          <w:szCs w:val="20"/>
          <w:u w:val="single"/>
        </w:rPr>
      </w:pP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>ITEM</w:t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ab/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ab/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ab/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ab/>
        <w:t xml:space="preserve">      UNIT SIZE</w:t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ab/>
        <w:t xml:space="preserve">   UNIT COST</w:t>
      </w:r>
      <w:r w:rsidR="00BA640F">
        <w:rPr>
          <w:rFonts w:ascii="Segoe Print" w:eastAsia="Segoe Print" w:hAnsi="Segoe Print" w:cs="Segoe Print"/>
          <w:b/>
          <w:sz w:val="20"/>
          <w:szCs w:val="20"/>
          <w:u w:val="single"/>
        </w:rPr>
        <w:t xml:space="preserve">  </w:t>
      </w:r>
      <w:r w:rsidRPr="00BA640F">
        <w:rPr>
          <w:rFonts w:ascii="Segoe Print" w:eastAsia="Segoe Print" w:hAnsi="Segoe Print" w:cs="Segoe Print"/>
          <w:b/>
          <w:sz w:val="20"/>
          <w:szCs w:val="20"/>
          <w:u w:val="single"/>
        </w:rPr>
        <w:t>CASE COUNT  CASE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2394"/>
        <w:gridCol w:w="972"/>
        <w:gridCol w:w="1326"/>
        <w:gridCol w:w="1609"/>
      </w:tblGrid>
      <w:tr w:rsidR="00574CB5" w14:paraId="1D4893E2" w14:textId="77777777" w:rsidTr="00BA640F">
        <w:tc>
          <w:tcPr>
            <w:tcW w:w="3235" w:type="dxa"/>
          </w:tcPr>
          <w:p w14:paraId="753A6203" w14:textId="5702B7EE" w:rsidR="00574CB5" w:rsidRDefault="003C00E5">
            <w:r>
              <w:t>CHILI CON CARNE</w:t>
            </w:r>
          </w:p>
        </w:tc>
        <w:tc>
          <w:tcPr>
            <w:tcW w:w="2610" w:type="dxa"/>
          </w:tcPr>
          <w:p w14:paraId="5BCEFB88" w14:textId="474CD4D3" w:rsidR="00574CB5" w:rsidRDefault="003C00E5">
            <w:r>
              <w:t>5 LB</w:t>
            </w:r>
          </w:p>
        </w:tc>
        <w:tc>
          <w:tcPr>
            <w:tcW w:w="990" w:type="dxa"/>
          </w:tcPr>
          <w:p w14:paraId="2E9486B8" w14:textId="16BFCAC6" w:rsidR="00574CB5" w:rsidRDefault="003C00E5">
            <w:r>
              <w:t>$19.95</w:t>
            </w:r>
          </w:p>
        </w:tc>
        <w:tc>
          <w:tcPr>
            <w:tcW w:w="1440" w:type="dxa"/>
          </w:tcPr>
          <w:p w14:paraId="1301136B" w14:textId="2C15D54E" w:rsidR="00574CB5" w:rsidRDefault="003C00E5">
            <w:r>
              <w:t>2 PC</w:t>
            </w:r>
          </w:p>
        </w:tc>
        <w:tc>
          <w:tcPr>
            <w:tcW w:w="1710" w:type="dxa"/>
          </w:tcPr>
          <w:p w14:paraId="2B52A9CB" w14:textId="2F28F9A0" w:rsidR="00574CB5" w:rsidRDefault="003C00E5">
            <w:r>
              <w:t>$39.90</w:t>
            </w:r>
          </w:p>
        </w:tc>
      </w:tr>
      <w:tr w:rsidR="003C00E5" w14:paraId="5E1EB217" w14:textId="77777777" w:rsidTr="00BA640F">
        <w:tc>
          <w:tcPr>
            <w:tcW w:w="3235" w:type="dxa"/>
          </w:tcPr>
          <w:p w14:paraId="212B3289" w14:textId="342B0B61" w:rsidR="003C00E5" w:rsidRDefault="003C00E5">
            <w:r>
              <w:t>BEEF EMPLANTNADA</w:t>
            </w:r>
          </w:p>
        </w:tc>
        <w:tc>
          <w:tcPr>
            <w:tcW w:w="2610" w:type="dxa"/>
          </w:tcPr>
          <w:p w14:paraId="113E6D91" w14:textId="75C3B326" w:rsidR="003C00E5" w:rsidRDefault="003C00E5">
            <w:r>
              <w:t>4 OZ</w:t>
            </w:r>
          </w:p>
        </w:tc>
        <w:tc>
          <w:tcPr>
            <w:tcW w:w="990" w:type="dxa"/>
          </w:tcPr>
          <w:p w14:paraId="22FE0535" w14:textId="26698B1E" w:rsidR="003C00E5" w:rsidRDefault="003C00E5">
            <w:r>
              <w:t>$1.58</w:t>
            </w:r>
          </w:p>
        </w:tc>
        <w:tc>
          <w:tcPr>
            <w:tcW w:w="1440" w:type="dxa"/>
          </w:tcPr>
          <w:p w14:paraId="061A7835" w14:textId="263CB21C" w:rsidR="003C00E5" w:rsidRDefault="003C00E5">
            <w:r>
              <w:t>21 PC</w:t>
            </w:r>
          </w:p>
        </w:tc>
        <w:tc>
          <w:tcPr>
            <w:tcW w:w="1710" w:type="dxa"/>
          </w:tcPr>
          <w:p w14:paraId="40823457" w14:textId="1C0B7AC8" w:rsidR="003C00E5" w:rsidRDefault="003C00E5">
            <w:r>
              <w:t>$33.05</w:t>
            </w:r>
          </w:p>
        </w:tc>
      </w:tr>
      <w:tr w:rsidR="003C00E5" w14:paraId="1BA9344B" w14:textId="77777777" w:rsidTr="00BA640F">
        <w:tc>
          <w:tcPr>
            <w:tcW w:w="3235" w:type="dxa"/>
          </w:tcPr>
          <w:p w14:paraId="2FA750DE" w14:textId="1F728358" w:rsidR="003C00E5" w:rsidRDefault="003C00E5">
            <w:r>
              <w:t>CHICKEN EMPLANTNADA</w:t>
            </w:r>
          </w:p>
        </w:tc>
        <w:tc>
          <w:tcPr>
            <w:tcW w:w="2610" w:type="dxa"/>
          </w:tcPr>
          <w:p w14:paraId="40D62619" w14:textId="7996DED4" w:rsidR="003C00E5" w:rsidRDefault="003C00E5">
            <w:r>
              <w:t>4 OZ</w:t>
            </w:r>
          </w:p>
        </w:tc>
        <w:tc>
          <w:tcPr>
            <w:tcW w:w="990" w:type="dxa"/>
          </w:tcPr>
          <w:p w14:paraId="72805190" w14:textId="79B5B35C" w:rsidR="003C00E5" w:rsidRDefault="003C00E5">
            <w:r>
              <w:t>$1.58</w:t>
            </w:r>
          </w:p>
        </w:tc>
        <w:tc>
          <w:tcPr>
            <w:tcW w:w="1440" w:type="dxa"/>
          </w:tcPr>
          <w:p w14:paraId="3FC60244" w14:textId="6658A609" w:rsidR="003C00E5" w:rsidRDefault="003C00E5">
            <w:r>
              <w:t>21 PC</w:t>
            </w:r>
          </w:p>
        </w:tc>
        <w:tc>
          <w:tcPr>
            <w:tcW w:w="1710" w:type="dxa"/>
          </w:tcPr>
          <w:p w14:paraId="2A51B569" w14:textId="6257F152" w:rsidR="003C00E5" w:rsidRDefault="003C00E5">
            <w:r>
              <w:t>$33.05</w:t>
            </w:r>
          </w:p>
        </w:tc>
      </w:tr>
      <w:tr w:rsidR="003C00E5" w14:paraId="615FA7FA" w14:textId="77777777" w:rsidTr="00BA640F">
        <w:tc>
          <w:tcPr>
            <w:tcW w:w="3235" w:type="dxa"/>
          </w:tcPr>
          <w:p w14:paraId="7175BB0D" w14:textId="15732825" w:rsidR="003C00E5" w:rsidRDefault="003C00E5">
            <w:r>
              <w:t>PORK EMPLANTNADA</w:t>
            </w:r>
          </w:p>
        </w:tc>
        <w:tc>
          <w:tcPr>
            <w:tcW w:w="2610" w:type="dxa"/>
          </w:tcPr>
          <w:p w14:paraId="4C95C7D9" w14:textId="74EE13A4" w:rsidR="003C00E5" w:rsidRDefault="003C00E5">
            <w:r>
              <w:t>4 OZ</w:t>
            </w:r>
          </w:p>
        </w:tc>
        <w:tc>
          <w:tcPr>
            <w:tcW w:w="990" w:type="dxa"/>
          </w:tcPr>
          <w:p w14:paraId="2920BFDA" w14:textId="6B9F52E6" w:rsidR="003C00E5" w:rsidRDefault="003C00E5">
            <w:r>
              <w:t>$1.58</w:t>
            </w:r>
          </w:p>
        </w:tc>
        <w:tc>
          <w:tcPr>
            <w:tcW w:w="1440" w:type="dxa"/>
          </w:tcPr>
          <w:p w14:paraId="686CD6E0" w14:textId="44B4DA2A" w:rsidR="003C00E5" w:rsidRDefault="003C00E5">
            <w:r>
              <w:t>21 PC</w:t>
            </w:r>
          </w:p>
        </w:tc>
        <w:tc>
          <w:tcPr>
            <w:tcW w:w="1710" w:type="dxa"/>
          </w:tcPr>
          <w:p w14:paraId="327C308F" w14:textId="10678FC0" w:rsidR="003C00E5" w:rsidRDefault="003C00E5">
            <w:r>
              <w:t>$33.05</w:t>
            </w:r>
          </w:p>
        </w:tc>
      </w:tr>
      <w:tr w:rsidR="003C00E5" w14:paraId="39986932" w14:textId="77777777" w:rsidTr="00BA640F">
        <w:tc>
          <w:tcPr>
            <w:tcW w:w="3235" w:type="dxa"/>
          </w:tcPr>
          <w:p w14:paraId="1D6CEA62" w14:textId="4F504A0F" w:rsidR="003C00E5" w:rsidRDefault="003C00E5">
            <w:r>
              <w:t>CHORIZO EMPLANTNADA</w:t>
            </w:r>
          </w:p>
        </w:tc>
        <w:tc>
          <w:tcPr>
            <w:tcW w:w="2610" w:type="dxa"/>
          </w:tcPr>
          <w:p w14:paraId="76687DA7" w14:textId="587D8461" w:rsidR="003C00E5" w:rsidRDefault="003C00E5">
            <w:r>
              <w:t>4 OZ</w:t>
            </w:r>
          </w:p>
        </w:tc>
        <w:tc>
          <w:tcPr>
            <w:tcW w:w="990" w:type="dxa"/>
          </w:tcPr>
          <w:p w14:paraId="21A96E86" w14:textId="738224C0" w:rsidR="003C00E5" w:rsidRDefault="003C00E5">
            <w:r>
              <w:t>$1.58</w:t>
            </w:r>
          </w:p>
        </w:tc>
        <w:tc>
          <w:tcPr>
            <w:tcW w:w="1440" w:type="dxa"/>
          </w:tcPr>
          <w:p w14:paraId="7C01D215" w14:textId="23A87590" w:rsidR="003C00E5" w:rsidRDefault="003C00E5">
            <w:r>
              <w:t>21 PC</w:t>
            </w:r>
          </w:p>
        </w:tc>
        <w:tc>
          <w:tcPr>
            <w:tcW w:w="1710" w:type="dxa"/>
          </w:tcPr>
          <w:p w14:paraId="6CE573CD" w14:textId="2823D782" w:rsidR="003C00E5" w:rsidRDefault="003C00E5">
            <w:r>
              <w:t>$33.05</w:t>
            </w:r>
          </w:p>
        </w:tc>
      </w:tr>
      <w:tr w:rsidR="003C00E5" w14:paraId="42D97F06" w14:textId="77777777" w:rsidTr="00BA640F">
        <w:tc>
          <w:tcPr>
            <w:tcW w:w="3235" w:type="dxa"/>
          </w:tcPr>
          <w:p w14:paraId="698F3409" w14:textId="57F45629" w:rsidR="003C00E5" w:rsidRDefault="003C00E5">
            <w:r>
              <w:t>SPANISH RICE</w:t>
            </w:r>
          </w:p>
        </w:tc>
        <w:tc>
          <w:tcPr>
            <w:tcW w:w="2610" w:type="dxa"/>
          </w:tcPr>
          <w:p w14:paraId="35CC3B60" w14:textId="2606E6A6" w:rsidR="003C00E5" w:rsidRDefault="003C00E5">
            <w:r>
              <w:t>2/5LB</w:t>
            </w:r>
          </w:p>
        </w:tc>
        <w:tc>
          <w:tcPr>
            <w:tcW w:w="990" w:type="dxa"/>
          </w:tcPr>
          <w:p w14:paraId="770EA03F" w14:textId="38D1F9B9" w:rsidR="003C00E5" w:rsidRDefault="003C00E5">
            <w:r>
              <w:t>$26.75</w:t>
            </w:r>
          </w:p>
        </w:tc>
        <w:tc>
          <w:tcPr>
            <w:tcW w:w="1440" w:type="dxa"/>
          </w:tcPr>
          <w:p w14:paraId="072690F1" w14:textId="585F931A" w:rsidR="003C00E5" w:rsidRDefault="003C00E5">
            <w:r>
              <w:t>10 LB</w:t>
            </w:r>
          </w:p>
        </w:tc>
        <w:tc>
          <w:tcPr>
            <w:tcW w:w="1710" w:type="dxa"/>
          </w:tcPr>
          <w:p w14:paraId="6D93315C" w14:textId="19EB685F" w:rsidR="003C00E5" w:rsidRDefault="003C00E5">
            <w:r>
              <w:t>$26.75</w:t>
            </w:r>
          </w:p>
        </w:tc>
      </w:tr>
      <w:tr w:rsidR="003C00E5" w14:paraId="7BA6CC2D" w14:textId="77777777" w:rsidTr="00BA640F">
        <w:tc>
          <w:tcPr>
            <w:tcW w:w="3235" w:type="dxa"/>
          </w:tcPr>
          <w:p w14:paraId="6FA8E83A" w14:textId="43726FB4" w:rsidR="003C00E5" w:rsidRDefault="00687CB0">
            <w:r>
              <w:t>YELLOW SAFFRON RICE</w:t>
            </w:r>
          </w:p>
        </w:tc>
        <w:tc>
          <w:tcPr>
            <w:tcW w:w="2610" w:type="dxa"/>
          </w:tcPr>
          <w:p w14:paraId="3DE1E80A" w14:textId="5F7C935F" w:rsidR="003C00E5" w:rsidRDefault="00687CB0">
            <w:r>
              <w:t>2/5LB</w:t>
            </w:r>
          </w:p>
        </w:tc>
        <w:tc>
          <w:tcPr>
            <w:tcW w:w="990" w:type="dxa"/>
          </w:tcPr>
          <w:p w14:paraId="1E8FA1EC" w14:textId="01952F6A" w:rsidR="003C00E5" w:rsidRDefault="00687CB0">
            <w:r>
              <w:t>$25.50</w:t>
            </w:r>
          </w:p>
        </w:tc>
        <w:tc>
          <w:tcPr>
            <w:tcW w:w="1440" w:type="dxa"/>
          </w:tcPr>
          <w:p w14:paraId="0743AFDB" w14:textId="5453DD83" w:rsidR="003C00E5" w:rsidRDefault="00687CB0">
            <w:r>
              <w:t>10 LB</w:t>
            </w:r>
          </w:p>
        </w:tc>
        <w:tc>
          <w:tcPr>
            <w:tcW w:w="1710" w:type="dxa"/>
          </w:tcPr>
          <w:p w14:paraId="4ABE2539" w14:textId="6D684588" w:rsidR="003C00E5" w:rsidRDefault="00687CB0">
            <w:r>
              <w:t>$25.50</w:t>
            </w:r>
          </w:p>
        </w:tc>
      </w:tr>
    </w:tbl>
    <w:p w14:paraId="0F8D00F9" w14:textId="77777777" w:rsidR="00574CB5" w:rsidRPr="00574CB5" w:rsidRDefault="00574CB5"/>
    <w:sectPr w:rsidR="00574CB5" w:rsidRPr="00574CB5" w:rsidSect="00DD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1407" w14:textId="77777777" w:rsidR="00F11552" w:rsidRDefault="00F11552" w:rsidP="00687CB0">
      <w:pPr>
        <w:spacing w:after="0" w:line="240" w:lineRule="auto"/>
      </w:pPr>
      <w:r>
        <w:separator/>
      </w:r>
    </w:p>
  </w:endnote>
  <w:endnote w:type="continuationSeparator" w:id="0">
    <w:p w14:paraId="18AF1360" w14:textId="77777777" w:rsidR="00F11552" w:rsidRDefault="00F11552" w:rsidP="006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8E93" w14:textId="77777777" w:rsidR="00F11552" w:rsidRDefault="00F11552" w:rsidP="00687CB0">
      <w:pPr>
        <w:spacing w:after="0" w:line="240" w:lineRule="auto"/>
      </w:pPr>
      <w:r>
        <w:separator/>
      </w:r>
    </w:p>
  </w:footnote>
  <w:footnote w:type="continuationSeparator" w:id="0">
    <w:p w14:paraId="37FA88EA" w14:textId="77777777" w:rsidR="00F11552" w:rsidRDefault="00F11552" w:rsidP="00687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9B"/>
    <w:rsid w:val="00390867"/>
    <w:rsid w:val="003C00E5"/>
    <w:rsid w:val="004801D9"/>
    <w:rsid w:val="00574CB5"/>
    <w:rsid w:val="00687CB0"/>
    <w:rsid w:val="00BA640F"/>
    <w:rsid w:val="00D3729B"/>
    <w:rsid w:val="00DD704F"/>
    <w:rsid w:val="00E15ECC"/>
    <w:rsid w:val="00F1155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F6CF"/>
  <w15:chartTrackingRefBased/>
  <w15:docId w15:val="{A70FFF33-9845-4D0A-B052-6AB8174E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B0"/>
  </w:style>
  <w:style w:type="paragraph" w:styleId="Footer">
    <w:name w:val="footer"/>
    <w:basedOn w:val="Normal"/>
    <w:link w:val="FooterChar"/>
    <w:uiPriority w:val="99"/>
    <w:unhideWhenUsed/>
    <w:rsid w:val="0068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berkenfeld</dc:creator>
  <cp:keywords/>
  <dc:description/>
  <cp:lastModifiedBy>nathan berkenfeld</cp:lastModifiedBy>
  <cp:revision>4</cp:revision>
  <dcterms:created xsi:type="dcterms:W3CDTF">2022-01-10T18:48:00Z</dcterms:created>
  <dcterms:modified xsi:type="dcterms:W3CDTF">2022-01-10T19:26:00Z</dcterms:modified>
</cp:coreProperties>
</file>